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E38AB" w14:textId="06D401F2" w:rsidR="008333B2" w:rsidRDefault="008333B2" w:rsidP="008333B2">
      <w:pPr>
        <w:pStyle w:val="Standard"/>
        <w:spacing w:line="240" w:lineRule="atLeast"/>
        <w:jc w:val="right"/>
      </w:pPr>
      <w:bookmarkStart w:id="0" w:name="_Toc401071244"/>
      <w:bookmarkStart w:id="1" w:name="_Toc401159034"/>
      <w:bookmarkStart w:id="2" w:name="_Toc494819985"/>
      <w:r>
        <w:t>Приложение 2</w:t>
      </w:r>
      <w:r w:rsidR="00A27B6D">
        <w:t>а</w:t>
      </w:r>
    </w:p>
    <w:p w14:paraId="25D0C9CB" w14:textId="77777777" w:rsidR="008333B2" w:rsidRDefault="008333B2" w:rsidP="008333B2">
      <w:pPr>
        <w:pStyle w:val="Standard"/>
        <w:spacing w:line="240" w:lineRule="atLeast"/>
        <w:jc w:val="right"/>
      </w:pPr>
      <w:r>
        <w:t xml:space="preserve">к распоряжению министерства </w:t>
      </w:r>
    </w:p>
    <w:p w14:paraId="55DA4A22" w14:textId="77777777" w:rsidR="008333B2" w:rsidRDefault="008333B2" w:rsidP="008333B2">
      <w:pPr>
        <w:pStyle w:val="Standard"/>
        <w:spacing w:line="240" w:lineRule="atLeast"/>
        <w:jc w:val="right"/>
      </w:pPr>
      <w:r>
        <w:t>образования Иркутской области</w:t>
      </w:r>
    </w:p>
    <w:p w14:paraId="476B3FF0" w14:textId="4E973805" w:rsidR="008C6914" w:rsidRDefault="00101A55" w:rsidP="008333B2">
      <w:pPr>
        <w:pStyle w:val="Standard"/>
        <w:spacing w:line="240" w:lineRule="atLeast"/>
        <w:jc w:val="right"/>
        <w:rPr>
          <w:u w:val="single"/>
        </w:rPr>
      </w:pPr>
      <w:r>
        <w:rPr>
          <w:u w:val="single"/>
        </w:rPr>
        <w:t>от 27 сентября 2022 г. № 55-1400</w:t>
      </w:r>
      <w:bookmarkStart w:id="3" w:name="_GoBack"/>
      <w:bookmarkEnd w:id="3"/>
      <w:r w:rsidR="004F7138">
        <w:rPr>
          <w:u w:val="single"/>
        </w:rPr>
        <w:t xml:space="preserve">-мр        </w:t>
      </w:r>
      <w:r w:rsidR="008333B2">
        <w:rPr>
          <w:u w:val="single"/>
        </w:rPr>
        <w:t xml:space="preserve"> </w:t>
      </w:r>
    </w:p>
    <w:p w14:paraId="5E24F51F" w14:textId="02DD2096" w:rsidR="00707B3F" w:rsidRPr="00D47B10" w:rsidRDefault="00F850E2" w:rsidP="00707B3F">
      <w:pPr>
        <w:pStyle w:val="2"/>
        <w:spacing w:line="276" w:lineRule="auto"/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З</w:t>
      </w:r>
      <w:r w:rsidR="00707B3F" w:rsidRPr="00D47B10">
        <w:rPr>
          <w:rFonts w:ascii="Times New Roman" w:hAnsi="Times New Roman"/>
          <w:color w:val="auto"/>
          <w:sz w:val="28"/>
        </w:rPr>
        <w:t>аявлени</w:t>
      </w:r>
      <w:r w:rsidR="00707B3F">
        <w:rPr>
          <w:rFonts w:ascii="Times New Roman" w:hAnsi="Times New Roman"/>
          <w:color w:val="auto"/>
          <w:sz w:val="28"/>
        </w:rPr>
        <w:t>е</w:t>
      </w:r>
      <w:r w:rsidR="00707B3F" w:rsidRPr="00D47B10">
        <w:rPr>
          <w:rFonts w:ascii="Times New Roman" w:hAnsi="Times New Roman"/>
          <w:color w:val="auto"/>
          <w:sz w:val="28"/>
        </w:rPr>
        <w:t xml:space="preserve"> на участие в итоговом сочинении выпускника прошлых лет</w:t>
      </w:r>
      <w:bookmarkEnd w:id="0"/>
      <w:bookmarkEnd w:id="1"/>
      <w:bookmarkEnd w:id="2"/>
    </w:p>
    <w:p w14:paraId="4ADC8738" w14:textId="77777777" w:rsidR="00707B3F" w:rsidRPr="0085563E" w:rsidRDefault="00707B3F" w:rsidP="00707B3F">
      <w:pPr>
        <w:pStyle w:val="a3"/>
        <w:spacing w:line="276" w:lineRule="auto"/>
        <w:jc w:val="center"/>
        <w:outlineLvl w:val="0"/>
        <w:rPr>
          <w:b/>
          <w:sz w:val="26"/>
          <w:szCs w:val="26"/>
        </w:rPr>
      </w:pPr>
    </w:p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707B3F" w:rsidRPr="0085563E" w14:paraId="6BD345FA" w14:textId="77777777" w:rsidTr="002663D9">
        <w:trPr>
          <w:cantSplit/>
          <w:trHeight w:val="1880"/>
        </w:trPr>
        <w:tc>
          <w:tcPr>
            <w:tcW w:w="4412" w:type="dxa"/>
            <w:gridSpan w:val="12"/>
          </w:tcPr>
          <w:p w14:paraId="093C4AD6" w14:textId="77777777" w:rsidR="00707B3F" w:rsidRPr="0085563E" w:rsidRDefault="00707B3F" w:rsidP="002663D9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380" w:type="dxa"/>
            <w:gridSpan w:val="15"/>
          </w:tcPr>
          <w:p w14:paraId="690F9EE6" w14:textId="77777777" w:rsidR="00707B3F" w:rsidRPr="0085563E" w:rsidRDefault="00707B3F" w:rsidP="002663D9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</w:p>
          <w:p w14:paraId="174FCF60" w14:textId="77777777" w:rsidR="00707B3F" w:rsidRPr="0085563E" w:rsidRDefault="00707B3F" w:rsidP="002663D9">
            <w:pPr>
              <w:spacing w:line="276" w:lineRule="auto"/>
              <w:ind w:firstLine="675"/>
              <w:jc w:val="right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КОМУ____________________</w:t>
            </w:r>
          </w:p>
        </w:tc>
      </w:tr>
      <w:tr w:rsidR="00707B3F" w:rsidRPr="0085563E" w14:paraId="15A5F989" w14:textId="77777777" w:rsidTr="002663D9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14:paraId="23307930" w14:textId="77777777" w:rsidR="00707B3F" w:rsidRPr="0085563E" w:rsidRDefault="00707B3F" w:rsidP="002663D9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85563E">
              <w:rPr>
                <w:b/>
                <w:sz w:val="26"/>
                <w:szCs w:val="26"/>
              </w:rPr>
              <w:t>аявление</w:t>
            </w:r>
          </w:p>
        </w:tc>
      </w:tr>
      <w:tr w:rsidR="00707B3F" w:rsidRPr="0085563E" w14:paraId="2691D5A2" w14:textId="77777777" w:rsidTr="002663D9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2C11B" w14:textId="77777777" w:rsidR="00707B3F" w:rsidRPr="0085563E" w:rsidRDefault="00707B3F" w:rsidP="002663D9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F576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82BD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6275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D529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3148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5126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0F46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BCA2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6246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05F3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121E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F6BE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BBCE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8D13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F76F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91586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7200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25F0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7462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8162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A65C5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EFE4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AF94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DB1FB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43BD6D76" w14:textId="77777777" w:rsidR="00707B3F" w:rsidRPr="0085563E" w:rsidRDefault="00707B3F" w:rsidP="00707B3F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707B3F" w:rsidRPr="0085563E" w14:paraId="6BFB99D7" w14:textId="77777777" w:rsidTr="002663D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551D17E4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14:paraId="582A5F5E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6C99754F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56364192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7A7E7133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FC9B8B2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8BF7894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44819F88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BD1EF1C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FCEE2AE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EDB216D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79E21F2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8892878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0E23846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1957D24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EEEB241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6396232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278F84B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5DA572C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44F0BA0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77DCE65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063C74B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EE1507A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4D9360F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2E49B662" w14:textId="77777777" w:rsidR="00707B3F" w:rsidRPr="0085563E" w:rsidRDefault="00707B3F" w:rsidP="00707B3F">
      <w:pPr>
        <w:contextualSpacing/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364"/>
        <w:gridCol w:w="366"/>
        <w:gridCol w:w="366"/>
        <w:gridCol w:w="368"/>
        <w:gridCol w:w="368"/>
        <w:gridCol w:w="368"/>
        <w:gridCol w:w="369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67"/>
      </w:tblGrid>
      <w:tr w:rsidR="00707B3F" w:rsidRPr="0085563E" w14:paraId="610CE64E" w14:textId="77777777" w:rsidTr="002663D9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14:paraId="5CE68905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14:paraId="1323603B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4F2F81FD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14:paraId="6C9A967B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018BE925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6F7BD8AD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7D345371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14:paraId="5B71FF53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F5CF4EF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C2D503C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16BFEB7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47178221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BE8090C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FB00220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5E4E6DB3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01D35156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22E3F389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E029774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4790EF6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33FDAB2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13B5A4A6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3A7A40CF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7F150A21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14:paraId="65329862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14:paraId="46EC1E18" w14:textId="77777777" w:rsidR="00707B3F" w:rsidRPr="0085563E" w:rsidRDefault="00707B3F" w:rsidP="00707B3F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388"/>
        <w:gridCol w:w="387"/>
        <w:gridCol w:w="281"/>
        <w:gridCol w:w="387"/>
        <w:gridCol w:w="387"/>
        <w:gridCol w:w="281"/>
        <w:gridCol w:w="387"/>
        <w:gridCol w:w="387"/>
        <w:gridCol w:w="387"/>
        <w:gridCol w:w="387"/>
      </w:tblGrid>
      <w:tr w:rsidR="00707B3F" w:rsidRPr="0085563E" w14:paraId="5C04A9A2" w14:textId="77777777" w:rsidTr="002663D9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14:paraId="6B4B5DCD" w14:textId="77777777" w:rsidR="00707B3F" w:rsidRPr="00952EA2" w:rsidRDefault="00707B3F" w:rsidP="002663D9">
            <w:pPr>
              <w:spacing w:after="200"/>
              <w:rPr>
                <w:sz w:val="26"/>
                <w:szCs w:val="26"/>
              </w:rPr>
            </w:pPr>
            <w:r w:rsidRPr="00952EA2">
              <w:rPr>
                <w:b/>
                <w:sz w:val="26"/>
                <w:szCs w:val="26"/>
              </w:rPr>
              <w:t>Дата рождения</w:t>
            </w:r>
            <w:r w:rsidRPr="00952EA2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14:paraId="455A6E91" w14:textId="77777777" w:rsidR="00707B3F" w:rsidRPr="00952EA2" w:rsidRDefault="00707B3F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952EA2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14:paraId="39509C80" w14:textId="77777777" w:rsidR="00707B3F" w:rsidRPr="0085563E" w:rsidRDefault="00707B3F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64909C96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14:paraId="1AD40847" w14:textId="77777777" w:rsidR="00707B3F" w:rsidRPr="0085563E" w:rsidRDefault="00707B3F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14:paraId="534E40D7" w14:textId="77777777" w:rsidR="00707B3F" w:rsidRPr="0085563E" w:rsidRDefault="00707B3F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14:paraId="7C1A6905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  <w:r w:rsidRPr="0085563E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14:paraId="1C3BDAC2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3F43F45B" w14:textId="77777777" w:rsidR="00707B3F" w:rsidRPr="0085563E" w:rsidRDefault="00707B3F" w:rsidP="002663D9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14:paraId="2D022386" w14:textId="77777777" w:rsidR="00707B3F" w:rsidRPr="0085563E" w:rsidRDefault="00707B3F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14:paraId="461984B3" w14:textId="77777777" w:rsidR="00707B3F" w:rsidRPr="0085563E" w:rsidRDefault="00707B3F" w:rsidP="002663D9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85563E">
              <w:rPr>
                <w:color w:val="C0C0C0"/>
                <w:sz w:val="26"/>
                <w:szCs w:val="26"/>
              </w:rPr>
              <w:t>г</w:t>
            </w:r>
          </w:p>
        </w:tc>
      </w:tr>
    </w:tbl>
    <w:p w14:paraId="39EC8731" w14:textId="77777777" w:rsidR="00707B3F" w:rsidRPr="0085563E" w:rsidRDefault="00707B3F" w:rsidP="00707B3F">
      <w:pPr>
        <w:jc w:val="center"/>
        <w:rPr>
          <w:i/>
          <w:sz w:val="26"/>
          <w:szCs w:val="26"/>
          <w:vertAlign w:val="superscript"/>
        </w:rPr>
      </w:pPr>
      <w:r w:rsidRPr="0085563E">
        <w:rPr>
          <w:i/>
          <w:sz w:val="26"/>
          <w:szCs w:val="26"/>
          <w:vertAlign w:val="superscript"/>
        </w:rPr>
        <w:t>отчество</w:t>
      </w:r>
    </w:p>
    <w:p w14:paraId="420B2663" w14:textId="77777777" w:rsidR="00707B3F" w:rsidRPr="0085563E" w:rsidRDefault="00707B3F" w:rsidP="00707B3F">
      <w:pPr>
        <w:jc w:val="both"/>
        <w:rPr>
          <w:b/>
          <w:sz w:val="26"/>
          <w:szCs w:val="26"/>
        </w:rPr>
      </w:pPr>
    </w:p>
    <w:p w14:paraId="40CC77A9" w14:textId="77777777" w:rsidR="00707B3F" w:rsidRPr="0085563E" w:rsidRDefault="00707B3F" w:rsidP="00707B3F">
      <w:pPr>
        <w:jc w:val="both"/>
        <w:rPr>
          <w:b/>
          <w:sz w:val="26"/>
          <w:szCs w:val="26"/>
        </w:rPr>
      </w:pPr>
    </w:p>
    <w:p w14:paraId="7F17641C" w14:textId="77777777" w:rsidR="00707B3F" w:rsidRPr="0085563E" w:rsidRDefault="00707B3F" w:rsidP="00707B3F">
      <w:pPr>
        <w:jc w:val="both"/>
        <w:rPr>
          <w:b/>
          <w:sz w:val="26"/>
          <w:szCs w:val="26"/>
        </w:rPr>
      </w:pPr>
    </w:p>
    <w:p w14:paraId="3F687E95" w14:textId="77777777" w:rsidR="00707B3F" w:rsidRDefault="00707B3F" w:rsidP="00707B3F">
      <w:pPr>
        <w:rPr>
          <w:sz w:val="26"/>
          <w:szCs w:val="26"/>
        </w:rPr>
      </w:pPr>
      <w:r>
        <w:rPr>
          <w:b/>
          <w:sz w:val="26"/>
          <w:szCs w:val="26"/>
        </w:rPr>
        <w:t>Наименование документа</w:t>
      </w:r>
      <w:r w:rsidRPr="0085563E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85563E">
        <w:rPr>
          <w:b/>
          <w:sz w:val="26"/>
          <w:szCs w:val="26"/>
        </w:rPr>
        <w:t xml:space="preserve"> личность</w:t>
      </w:r>
      <w:r>
        <w:rPr>
          <w:sz w:val="26"/>
          <w:szCs w:val="26"/>
        </w:rPr>
        <w:t xml:space="preserve"> </w:t>
      </w:r>
    </w:p>
    <w:p w14:paraId="26CCF013" w14:textId="77777777" w:rsidR="00707B3F" w:rsidRDefault="00707B3F" w:rsidP="00707B3F">
      <w:pPr>
        <w:rPr>
          <w:sz w:val="26"/>
          <w:szCs w:val="26"/>
        </w:rPr>
      </w:pPr>
    </w:p>
    <w:p w14:paraId="1F22C97E" w14:textId="77777777" w:rsidR="00707B3F" w:rsidRPr="0085563E" w:rsidRDefault="00707B3F" w:rsidP="00707B3F">
      <w:pPr>
        <w:rPr>
          <w:sz w:val="26"/>
          <w:szCs w:val="26"/>
        </w:rPr>
      </w:pPr>
      <w:r w:rsidRPr="0085563E">
        <w:rPr>
          <w:sz w:val="26"/>
          <w:szCs w:val="26"/>
        </w:rPr>
        <w:t>_________________________</w:t>
      </w:r>
      <w:r>
        <w:rPr>
          <w:sz w:val="26"/>
          <w:szCs w:val="26"/>
        </w:rPr>
        <w:t>______________________________________________</w:t>
      </w:r>
    </w:p>
    <w:p w14:paraId="1498B048" w14:textId="77777777" w:rsidR="00707B3F" w:rsidRPr="0085563E" w:rsidRDefault="00707B3F" w:rsidP="00707B3F">
      <w:pPr>
        <w:jc w:val="both"/>
        <w:rPr>
          <w:sz w:val="26"/>
          <w:szCs w:val="26"/>
        </w:rPr>
      </w:pPr>
    </w:p>
    <w:tbl>
      <w:tblPr>
        <w:tblW w:w="9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1440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  <w:gridCol w:w="336"/>
      </w:tblGrid>
      <w:tr w:rsidR="00707B3F" w:rsidRPr="0085563E" w14:paraId="1AD3B95E" w14:textId="77777777" w:rsidTr="008C6914">
        <w:trPr>
          <w:trHeight w:hRule="exact" w:val="524"/>
        </w:trPr>
        <w:tc>
          <w:tcPr>
            <w:tcW w:w="960" w:type="dxa"/>
            <w:tcBorders>
              <w:top w:val="nil"/>
              <w:left w:val="nil"/>
              <w:bottom w:val="nil"/>
            </w:tcBorders>
          </w:tcPr>
          <w:p w14:paraId="40AF74E6" w14:textId="77777777" w:rsidR="00707B3F" w:rsidRPr="0085563E" w:rsidRDefault="00707B3F" w:rsidP="002663D9">
            <w:pPr>
              <w:jc w:val="both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36" w:type="dxa"/>
          </w:tcPr>
          <w:p w14:paraId="262484FB" w14:textId="77777777" w:rsidR="00707B3F" w:rsidRPr="0085563E" w:rsidRDefault="00707B3F" w:rsidP="002663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620E5A76" w14:textId="77777777" w:rsidR="00707B3F" w:rsidRPr="0085563E" w:rsidRDefault="00707B3F" w:rsidP="002663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5BB1536E" w14:textId="77777777" w:rsidR="00707B3F" w:rsidRPr="0085563E" w:rsidRDefault="00707B3F" w:rsidP="002663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3CDA98C0" w14:textId="77777777" w:rsidR="00707B3F" w:rsidRPr="0085563E" w:rsidRDefault="00707B3F" w:rsidP="002663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2922C5E8" w14:textId="77777777" w:rsidR="00707B3F" w:rsidRPr="0085563E" w:rsidRDefault="00707B3F" w:rsidP="002663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360F2C0D" w14:textId="77777777" w:rsidR="00707B3F" w:rsidRPr="0085563E" w:rsidRDefault="00707B3F" w:rsidP="002663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7F19AF3B" w14:textId="77777777" w:rsidR="00707B3F" w:rsidRPr="0085563E" w:rsidRDefault="00707B3F" w:rsidP="002663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176479B3" w14:textId="77777777" w:rsidR="00707B3F" w:rsidRPr="0085563E" w:rsidRDefault="00707B3F" w:rsidP="002663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049D86E5" w14:textId="77777777" w:rsidR="00707B3F" w:rsidRPr="0085563E" w:rsidRDefault="00707B3F" w:rsidP="002663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14:paraId="2A4CC1E1" w14:textId="77777777" w:rsidR="00707B3F" w:rsidRPr="0085563E" w:rsidRDefault="00707B3F" w:rsidP="002663D9">
            <w:pPr>
              <w:jc w:val="right"/>
              <w:rPr>
                <w:b/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36" w:type="dxa"/>
          </w:tcPr>
          <w:p w14:paraId="5DB6A18A" w14:textId="77777777" w:rsidR="00707B3F" w:rsidRPr="0085563E" w:rsidRDefault="00707B3F" w:rsidP="002663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42600BF1" w14:textId="77777777" w:rsidR="00707B3F" w:rsidRPr="0085563E" w:rsidRDefault="00707B3F" w:rsidP="002663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79B6EA19" w14:textId="77777777" w:rsidR="00707B3F" w:rsidRPr="0085563E" w:rsidRDefault="00707B3F" w:rsidP="002663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793FC135" w14:textId="77777777" w:rsidR="00707B3F" w:rsidRPr="0085563E" w:rsidRDefault="00707B3F" w:rsidP="002663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1DE3FF79" w14:textId="77777777" w:rsidR="00707B3F" w:rsidRPr="0085563E" w:rsidRDefault="00707B3F" w:rsidP="002663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4ECC8A1E" w14:textId="77777777" w:rsidR="00707B3F" w:rsidRPr="0085563E" w:rsidRDefault="00707B3F" w:rsidP="002663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17DB6D7A" w14:textId="77777777" w:rsidR="00707B3F" w:rsidRPr="0085563E" w:rsidRDefault="00707B3F" w:rsidP="002663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5803AD39" w14:textId="77777777" w:rsidR="00707B3F" w:rsidRPr="0085563E" w:rsidRDefault="00707B3F" w:rsidP="002663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20193DA0" w14:textId="77777777" w:rsidR="00707B3F" w:rsidRPr="0085563E" w:rsidRDefault="00707B3F" w:rsidP="002663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035DD568" w14:textId="77777777" w:rsidR="00707B3F" w:rsidRPr="0085563E" w:rsidRDefault="00707B3F" w:rsidP="002663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41D0A5B0" w14:textId="77777777" w:rsidR="00707B3F" w:rsidRPr="0085563E" w:rsidRDefault="00707B3F" w:rsidP="002663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36" w:type="dxa"/>
          </w:tcPr>
          <w:p w14:paraId="7C711F89" w14:textId="77777777" w:rsidR="00707B3F" w:rsidRPr="0085563E" w:rsidRDefault="00707B3F" w:rsidP="002663D9">
            <w:pPr>
              <w:jc w:val="both"/>
              <w:rPr>
                <w:sz w:val="26"/>
                <w:szCs w:val="26"/>
              </w:rPr>
            </w:pPr>
          </w:p>
        </w:tc>
      </w:tr>
    </w:tbl>
    <w:p w14:paraId="477B0285" w14:textId="77777777" w:rsidR="00707B3F" w:rsidRPr="0085563E" w:rsidRDefault="00707B3F" w:rsidP="00707B3F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707B3F" w:rsidRPr="0085563E" w14:paraId="5F0EEE0D" w14:textId="77777777" w:rsidTr="002663D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551C8B12" w14:textId="77777777" w:rsidR="00707B3F" w:rsidRPr="0085563E" w:rsidRDefault="00707B3F" w:rsidP="002663D9">
            <w:pPr>
              <w:jc w:val="both"/>
              <w:rPr>
                <w:sz w:val="26"/>
                <w:szCs w:val="26"/>
              </w:rPr>
            </w:pPr>
            <w:r w:rsidRPr="0085563E">
              <w:rPr>
                <w:b/>
                <w:sz w:val="26"/>
                <w:szCs w:val="26"/>
              </w:rPr>
              <w:t>Пол</w:t>
            </w:r>
            <w:r w:rsidRPr="0085563E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14:paraId="43101AD0" w14:textId="77777777" w:rsidR="00707B3F" w:rsidRPr="0085563E" w:rsidRDefault="00707B3F" w:rsidP="002663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5BE17F45" w14:textId="77777777" w:rsidR="00707B3F" w:rsidRPr="0085563E" w:rsidRDefault="00707B3F" w:rsidP="002663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85563E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14:paraId="74DC4E82" w14:textId="77777777" w:rsidR="00707B3F" w:rsidRPr="0085563E" w:rsidRDefault="00707B3F" w:rsidP="002663D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14:paraId="42BCC644" w14:textId="77777777" w:rsidR="00707B3F" w:rsidRPr="0085563E" w:rsidRDefault="00707B3F" w:rsidP="002663D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85563E">
              <w:rPr>
                <w:sz w:val="26"/>
                <w:szCs w:val="26"/>
              </w:rPr>
              <w:t>енский</w:t>
            </w:r>
          </w:p>
        </w:tc>
      </w:tr>
    </w:tbl>
    <w:p w14:paraId="5ACF5046" w14:textId="77777777" w:rsidR="00707B3F" w:rsidRPr="0085563E" w:rsidRDefault="00707B3F" w:rsidP="00707B3F">
      <w:pPr>
        <w:jc w:val="both"/>
        <w:rPr>
          <w:sz w:val="26"/>
          <w:szCs w:val="26"/>
        </w:rPr>
      </w:pPr>
    </w:p>
    <w:p w14:paraId="5E476851" w14:textId="77777777" w:rsidR="00707B3F" w:rsidRDefault="00707B3F" w:rsidP="00707B3F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5563E">
        <w:rPr>
          <w:sz w:val="26"/>
          <w:szCs w:val="26"/>
        </w:rPr>
        <w:t>рошу зарегистрировать меня для участия в итоговом сочинении</w:t>
      </w:r>
      <w:r>
        <w:rPr>
          <w:sz w:val="26"/>
          <w:szCs w:val="26"/>
        </w:rPr>
        <w:t xml:space="preserve"> (отметить дату участия в итоговом сочинении):</w:t>
      </w:r>
    </w:p>
    <w:p w14:paraId="7479D1ED" w14:textId="77777777" w:rsidR="00707B3F" w:rsidRDefault="00707B3F" w:rsidP="00707B3F">
      <w:pPr>
        <w:jc w:val="both"/>
        <w:rPr>
          <w:sz w:val="26"/>
          <w:szCs w:val="26"/>
        </w:rPr>
      </w:pPr>
    </w:p>
    <w:p w14:paraId="00775D86" w14:textId="417A3ECD" w:rsidR="00707B3F" w:rsidRDefault="00707B3F" w:rsidP="00707B3F">
      <w:pPr>
        <w:jc w:val="both"/>
        <w:rPr>
          <w:sz w:val="26"/>
          <w:szCs w:val="26"/>
        </w:rPr>
      </w:pPr>
      <w:r w:rsidRPr="0085563E">
        <w:rPr>
          <w:sz w:val="26"/>
          <w:szCs w:val="26"/>
        </w:rPr>
        <w:t xml:space="preserve"> </w: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61E2D15" wp14:editId="6357FC63">
                <wp:simplePos x="0" y="0"/>
                <wp:positionH relativeFrom="column">
                  <wp:posOffset>10795</wp:posOffset>
                </wp:positionH>
                <wp:positionV relativeFrom="paragraph">
                  <wp:posOffset>13970</wp:posOffset>
                </wp:positionV>
                <wp:extent cx="257175" cy="238125"/>
                <wp:effectExtent l="11430" t="8890" r="7620" b="10160"/>
                <wp:wrapTight wrapText="bothSides">
                  <wp:wrapPolygon edited="0">
                    <wp:start x="-800" y="-864"/>
                    <wp:lineTo x="-800" y="21600"/>
                    <wp:lineTo x="22400" y="21600"/>
                    <wp:lineTo x="22400" y="-864"/>
                    <wp:lineTo x="-800" y="-864"/>
                  </wp:wrapPolygon>
                </wp:wrapTight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57B4F8C" id="Прямоугольник 3" o:spid="_x0000_s1026" style="position:absolute;margin-left:.85pt;margin-top:1.1pt;width:20.25pt;height:18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">
                <w10:wrap type="tight"/>
              </v:rect>
            </w:pict>
          </mc:Fallback>
        </mc:AlternateContent>
      </w:r>
      <w:r>
        <w:rPr>
          <w:sz w:val="26"/>
          <w:szCs w:val="26"/>
        </w:rPr>
        <w:t>в первую среду декабря;</w:t>
      </w:r>
    </w:p>
    <w:p w14:paraId="7E4B8ADC" w14:textId="3AA9E08D" w:rsidR="00707B3F" w:rsidRDefault="00707B3F" w:rsidP="00707B3F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EB44211" wp14:editId="0898A443">
                <wp:simplePos x="0" y="0"/>
                <wp:positionH relativeFrom="margin">
                  <wp:align>left</wp:align>
                </wp:positionH>
                <wp:positionV relativeFrom="paragraph">
                  <wp:posOffset>154940</wp:posOffset>
                </wp:positionV>
                <wp:extent cx="295275" cy="23812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8195D" w14:textId="68C6042D" w:rsidR="00707B3F" w:rsidRDefault="00707B3F" w:rsidP="00707B3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EB44211" id="Прямоугольник 2" o:spid="_x0000_s1026" style="position:absolute;left:0;text-align:left;margin-left:0;margin-top:12.2pt;width:23.25pt;height:18.75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">
                <v:textbox>
                  <w:txbxContent>
                    <w:p w14:paraId="3688195D" w14:textId="68C6042D" w:rsidR="00707B3F" w:rsidRDefault="00707B3F" w:rsidP="00707B3F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31B0812" w14:textId="77777777" w:rsidR="00707B3F" w:rsidRDefault="00707B3F" w:rsidP="00707B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первую среду февраля;</w:t>
      </w:r>
    </w:p>
    <w:p w14:paraId="2F115A01" w14:textId="4A5E633C" w:rsidR="00707B3F" w:rsidRDefault="00707B3F" w:rsidP="00707B3F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574BF0" wp14:editId="66CFBBA4">
                <wp:simplePos x="0" y="0"/>
                <wp:positionH relativeFrom="column">
                  <wp:posOffset>10795</wp:posOffset>
                </wp:positionH>
                <wp:positionV relativeFrom="paragraph">
                  <wp:posOffset>138430</wp:posOffset>
                </wp:positionV>
                <wp:extent cx="257175" cy="238125"/>
                <wp:effectExtent l="11430" t="7620" r="7620" b="1143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741E0CF" id="Прямоугольник 1" o:spid="_x0000_s1026" style="position:absolute;margin-left:.85pt;margin-top:10.9pt;width:20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"/>
            </w:pict>
          </mc:Fallback>
        </mc:AlternateContent>
      </w:r>
    </w:p>
    <w:p w14:paraId="47B6AC6F" w14:textId="77777777" w:rsidR="00707B3F" w:rsidRDefault="00707B3F" w:rsidP="00707B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в первую рабочую среду мая</w:t>
      </w:r>
    </w:p>
    <w:p w14:paraId="4601F085" w14:textId="77777777" w:rsidR="00707B3F" w:rsidRDefault="00707B3F" w:rsidP="00707B3F">
      <w:pPr>
        <w:jc w:val="both"/>
        <w:rPr>
          <w:sz w:val="26"/>
          <w:szCs w:val="26"/>
        </w:rPr>
      </w:pPr>
    </w:p>
    <w:p w14:paraId="5375021F" w14:textId="77777777" w:rsidR="00707B3F" w:rsidRPr="0085563E" w:rsidRDefault="00707B3F" w:rsidP="00707B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5563E">
        <w:rPr>
          <w:sz w:val="26"/>
          <w:szCs w:val="26"/>
        </w:rPr>
        <w:t>для использования его при приеме в образовательные организации высшего образования</w:t>
      </w:r>
      <w:r>
        <w:rPr>
          <w:sz w:val="26"/>
          <w:szCs w:val="26"/>
        </w:rPr>
        <w:t>.</w:t>
      </w:r>
    </w:p>
    <w:p w14:paraId="4ADF3701" w14:textId="7C51A717" w:rsidR="00707B3F" w:rsidRPr="003D716F" w:rsidRDefault="00707B3F" w:rsidP="00707B3F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 xml:space="preserve">Прошу </w:t>
      </w:r>
      <w:r>
        <w:rPr>
          <w:sz w:val="26"/>
          <w:szCs w:val="26"/>
          <w:lang w:eastAsia="en-US"/>
        </w:rPr>
        <w:t xml:space="preserve">для написания итогового сочинения (изложения) </w:t>
      </w:r>
      <w:r w:rsidRPr="003D716F">
        <w:rPr>
          <w:sz w:val="26"/>
          <w:szCs w:val="26"/>
          <w:lang w:eastAsia="en-US"/>
        </w:rPr>
        <w:t>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>учитывающие состояние здоровья, особенности психофизического развит</w:t>
      </w:r>
      <w:r>
        <w:rPr>
          <w:sz w:val="26"/>
          <w:szCs w:val="26"/>
          <w:lang w:eastAsia="en-US"/>
        </w:rPr>
        <w:t>ия</w:t>
      </w:r>
      <w:r w:rsidRPr="003D716F">
        <w:rPr>
          <w:sz w:val="26"/>
          <w:szCs w:val="26"/>
          <w:lang w:eastAsia="en-US"/>
        </w:rPr>
        <w:t xml:space="preserve"> подтверждаем</w:t>
      </w:r>
      <w:r>
        <w:rPr>
          <w:sz w:val="26"/>
          <w:szCs w:val="26"/>
          <w:lang w:eastAsia="en-US"/>
        </w:rPr>
        <w:t>ые</w:t>
      </w:r>
      <w:r w:rsidRPr="003D716F">
        <w:rPr>
          <w:sz w:val="26"/>
          <w:szCs w:val="26"/>
          <w:lang w:eastAsia="en-US"/>
        </w:rPr>
        <w:t xml:space="preserve">: </w:t>
      </w:r>
    </w:p>
    <w:p w14:paraId="704DEFBC" w14:textId="6F01055F" w:rsidR="00707B3F" w:rsidRPr="003D716F" w:rsidRDefault="00707B3F" w:rsidP="00707B3F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408EDC9" wp14:editId="034AFE0E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A518820" id="Прямоугольник 6" o:spid="_x0000_s1026" style="position:absolute;margin-left:.1pt;margin-top:5.85pt;width:16.9pt;height:16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Копией рекомендаций психолого-медико-педагогической комиссии</w:t>
      </w:r>
    </w:p>
    <w:p w14:paraId="78F2FF59" w14:textId="37459927" w:rsidR="00707B3F" w:rsidRPr="003D716F" w:rsidRDefault="00707B3F" w:rsidP="00707B3F">
      <w:pPr>
        <w:pBdr>
          <w:bottom w:val="single" w:sz="12" w:space="1" w:color="auto"/>
        </w:pBdr>
        <w:spacing w:before="240" w:after="120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5970952" wp14:editId="7E164442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B235A2E" id="Прямоугольник 7" o:spid="_x0000_s1026" style="position:absolute;margin-left:.1pt;margin-top:6.2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</w:t>
      </w:r>
      <w:r>
        <w:t xml:space="preserve">  </w:t>
      </w:r>
      <w:r w:rsidRPr="003D716F"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14:paraId="1D3AE382" w14:textId="77777777" w:rsidR="00707B3F" w:rsidRPr="003D716F" w:rsidRDefault="00707B3F" w:rsidP="00707B3F">
      <w:pPr>
        <w:spacing w:before="240" w:after="120" w:line="276" w:lineRule="auto"/>
        <w:jc w:val="both"/>
        <w:rPr>
          <w:szCs w:val="26"/>
          <w:lang w:eastAsia="en-US"/>
        </w:rPr>
      </w:pPr>
      <w:r w:rsidRPr="003D716F">
        <w:rPr>
          <w:i/>
          <w:sz w:val="26"/>
          <w:szCs w:val="26"/>
          <w:lang w:eastAsia="en-US"/>
        </w:rPr>
        <w:t>Указать дополнительные условия,</w:t>
      </w:r>
      <w:r w:rsidRPr="003D716F">
        <w:t xml:space="preserve"> </w:t>
      </w:r>
      <w:r w:rsidRPr="003D716F">
        <w:rPr>
          <w:i/>
          <w:sz w:val="26"/>
          <w:szCs w:val="26"/>
          <w:lang w:eastAsia="en-US"/>
        </w:rPr>
        <w:t>учитывающие состояние здоровья, особенности психофизического развития</w:t>
      </w:r>
    </w:p>
    <w:p w14:paraId="7736B489" w14:textId="37AED921" w:rsidR="00707B3F" w:rsidRPr="003D716F" w:rsidRDefault="00707B3F" w:rsidP="00707B3F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E4D4557" wp14:editId="1483D65D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91D0B19" id="Прямоугольник 9" o:spid="_x0000_s1026" style="position:absolute;margin-left:.2pt;margin-top:1.2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Увеличение продолжительности </w:t>
      </w:r>
      <w:r>
        <w:rPr>
          <w:szCs w:val="26"/>
          <w:lang w:eastAsia="en-US"/>
        </w:rPr>
        <w:t xml:space="preserve">написания итогового сочинения (изложения) </w:t>
      </w:r>
      <w:r w:rsidRPr="003D716F">
        <w:rPr>
          <w:szCs w:val="26"/>
          <w:lang w:eastAsia="en-US"/>
        </w:rPr>
        <w:t>на 1,5 часа</w:t>
      </w:r>
    </w:p>
    <w:p w14:paraId="08B8E276" w14:textId="0F495F2F" w:rsidR="00707B3F" w:rsidRPr="003D716F" w:rsidRDefault="00707B3F" w:rsidP="00707B3F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569D712" wp14:editId="55072CAA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30A959D" id="Прямоугольник 17" o:spid="_x0000_s1026" style="position:absolute;margin-left:-.15pt;margin-top:1.05pt;width:16.85pt;height:16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86CBDC9" wp14:editId="28CCB760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0" b="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0D8E350" id="Прямая соединительная линия 20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14:paraId="37D4718E" w14:textId="4A553A36" w:rsidR="00707B3F" w:rsidRPr="003D716F" w:rsidRDefault="00707B3F" w:rsidP="00707B3F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EB97F3D" wp14:editId="689C2C1D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0" b="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19D9CF7" id="Прямая соединительная линия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14:paraId="6C152043" w14:textId="08BB2286" w:rsidR="00707B3F" w:rsidRPr="003D716F" w:rsidRDefault="00707B3F" w:rsidP="00707B3F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D534257" wp14:editId="16BDC1A9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0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F3B1069" id="Прямая соединительная линия 18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14:paraId="018395B7" w14:textId="77777777" w:rsidR="00707B3F" w:rsidRPr="003D716F" w:rsidRDefault="00707B3F" w:rsidP="00707B3F">
      <w:pPr>
        <w:spacing w:before="240" w:after="120" w:line="276" w:lineRule="auto"/>
        <w:jc w:val="center"/>
        <w:rPr>
          <w:i/>
          <w:sz w:val="22"/>
          <w:szCs w:val="22"/>
          <w:lang w:eastAsia="en-US"/>
        </w:rPr>
      </w:pPr>
      <w:r w:rsidRPr="003D716F">
        <w:rPr>
          <w:i/>
          <w:sz w:val="22"/>
          <w:szCs w:val="22"/>
          <w:lang w:eastAsia="en-US"/>
        </w:rPr>
        <w:t>(иные дополнительные условия/материально-техническое оснащение,</w:t>
      </w:r>
      <w:r w:rsidRPr="003D716F">
        <w:rPr>
          <w:sz w:val="22"/>
          <w:szCs w:val="22"/>
        </w:rPr>
        <w:t xml:space="preserve"> </w:t>
      </w:r>
      <w:r w:rsidRPr="003D716F">
        <w:rPr>
          <w:i/>
          <w:sz w:val="22"/>
          <w:szCs w:val="22"/>
          <w:lang w:eastAsia="en-US"/>
        </w:rPr>
        <w:t>учитывающие состояние здоровья, особенности психофизического развития</w:t>
      </w:r>
      <w:r>
        <w:rPr>
          <w:i/>
          <w:sz w:val="22"/>
          <w:szCs w:val="22"/>
          <w:lang w:eastAsia="en-US"/>
        </w:rPr>
        <w:t>,</w:t>
      </w:r>
      <w:r w:rsidRPr="00C47D25">
        <w:t xml:space="preserve"> </w:t>
      </w:r>
      <w:r w:rsidRPr="00C47D25">
        <w:rPr>
          <w:i/>
          <w:sz w:val="22"/>
          <w:szCs w:val="22"/>
          <w:lang w:eastAsia="en-US"/>
        </w:rPr>
        <w:t>сдача итогового сочинения (изложения в устной форме по медицинским показаниям и др.</w:t>
      </w:r>
      <w:r w:rsidRPr="003D716F">
        <w:rPr>
          <w:i/>
          <w:sz w:val="22"/>
          <w:szCs w:val="22"/>
          <w:lang w:eastAsia="en-US"/>
        </w:rPr>
        <w:t>)</w:t>
      </w:r>
    </w:p>
    <w:p w14:paraId="30134C32" w14:textId="77777777" w:rsidR="00707B3F" w:rsidRDefault="00707B3F" w:rsidP="00707B3F">
      <w:pPr>
        <w:spacing w:line="276" w:lineRule="auto"/>
        <w:contextualSpacing/>
        <w:rPr>
          <w:sz w:val="26"/>
          <w:szCs w:val="26"/>
        </w:rPr>
      </w:pPr>
    </w:p>
    <w:p w14:paraId="6F5EF547" w14:textId="77777777" w:rsidR="00707B3F" w:rsidRDefault="00707B3F" w:rsidP="00707B3F">
      <w:pPr>
        <w:spacing w:line="276" w:lineRule="auto"/>
        <w:contextualSpacing/>
        <w:rPr>
          <w:sz w:val="26"/>
          <w:szCs w:val="26"/>
        </w:rPr>
      </w:pPr>
    </w:p>
    <w:p w14:paraId="28F48557" w14:textId="77777777" w:rsidR="00707B3F" w:rsidRDefault="00707B3F" w:rsidP="00707B3F">
      <w:pPr>
        <w:spacing w:line="276" w:lineRule="auto"/>
        <w:contextualSpacing/>
        <w:rPr>
          <w:sz w:val="26"/>
          <w:szCs w:val="26"/>
        </w:rPr>
      </w:pPr>
    </w:p>
    <w:p w14:paraId="47AC2310" w14:textId="77777777" w:rsidR="00707B3F" w:rsidRDefault="00707B3F" w:rsidP="00707B3F">
      <w:pPr>
        <w:spacing w:line="276" w:lineRule="auto"/>
        <w:contextualSpacing/>
        <w:rPr>
          <w:sz w:val="26"/>
          <w:szCs w:val="26"/>
        </w:rPr>
      </w:pPr>
    </w:p>
    <w:p w14:paraId="29FFEDC0" w14:textId="77777777" w:rsidR="00707B3F" w:rsidRDefault="00707B3F" w:rsidP="00707B3F">
      <w:pPr>
        <w:spacing w:line="276" w:lineRule="auto"/>
        <w:contextualSpacing/>
        <w:rPr>
          <w:sz w:val="26"/>
          <w:szCs w:val="26"/>
        </w:rPr>
      </w:pPr>
    </w:p>
    <w:p w14:paraId="291B9840" w14:textId="77777777" w:rsidR="00707B3F" w:rsidRDefault="00707B3F" w:rsidP="00707B3F">
      <w:pPr>
        <w:spacing w:line="276" w:lineRule="auto"/>
        <w:contextualSpacing/>
        <w:rPr>
          <w:sz w:val="26"/>
          <w:szCs w:val="26"/>
        </w:rPr>
      </w:pPr>
    </w:p>
    <w:p w14:paraId="22ACA38C" w14:textId="77777777" w:rsidR="00707B3F" w:rsidRDefault="00707B3F" w:rsidP="00707B3F">
      <w:pPr>
        <w:spacing w:line="276" w:lineRule="auto"/>
        <w:contextualSpacing/>
        <w:rPr>
          <w:sz w:val="26"/>
          <w:szCs w:val="26"/>
        </w:rPr>
      </w:pPr>
    </w:p>
    <w:p w14:paraId="53345A2B" w14:textId="77777777" w:rsidR="00707B3F" w:rsidRPr="00D47B10" w:rsidRDefault="00707B3F" w:rsidP="00707B3F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14:paraId="1A740C39" w14:textId="0DFDD5B0" w:rsidR="00707B3F" w:rsidRPr="001249DA" w:rsidRDefault="00707B3F" w:rsidP="00707B3F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r w:rsidRPr="002074B9">
        <w:rPr>
          <w:sz w:val="26"/>
          <w:szCs w:val="26"/>
        </w:rPr>
        <w:t>о порядке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14:paraId="7105B00F" w14:textId="77777777" w:rsidR="00707B3F" w:rsidRPr="00D47B10" w:rsidRDefault="00707B3F" w:rsidP="00707B3F">
      <w:pPr>
        <w:spacing w:line="276" w:lineRule="auto"/>
        <w:jc w:val="both"/>
        <w:rPr>
          <w:sz w:val="26"/>
          <w:szCs w:val="26"/>
        </w:rPr>
      </w:pPr>
    </w:p>
    <w:p w14:paraId="024028FD" w14:textId="77777777" w:rsidR="00707B3F" w:rsidRPr="00D47B10" w:rsidRDefault="00707B3F" w:rsidP="00707B3F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14:paraId="727116FF" w14:textId="77777777" w:rsidR="00707B3F" w:rsidRDefault="00707B3F" w:rsidP="00707B3F">
      <w:pPr>
        <w:spacing w:line="276" w:lineRule="auto"/>
        <w:jc w:val="both"/>
        <w:rPr>
          <w:sz w:val="26"/>
          <w:szCs w:val="26"/>
        </w:rPr>
      </w:pPr>
    </w:p>
    <w:p w14:paraId="778C3177" w14:textId="77777777" w:rsidR="00707B3F" w:rsidRPr="00D47B10" w:rsidRDefault="00707B3F" w:rsidP="00707B3F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 xml:space="preserve"> «____» _____________ 20___ г.</w:t>
      </w:r>
    </w:p>
    <w:p w14:paraId="5852AAAC" w14:textId="77777777" w:rsidR="00707B3F" w:rsidRPr="00D47B10" w:rsidRDefault="00707B3F" w:rsidP="00707B3F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07B3F" w:rsidRPr="003D716F" w14:paraId="51168F26" w14:textId="77777777" w:rsidTr="002663D9">
        <w:trPr>
          <w:trHeight w:hRule="exact" w:val="340"/>
        </w:trPr>
        <w:tc>
          <w:tcPr>
            <w:tcW w:w="397" w:type="dxa"/>
          </w:tcPr>
          <w:p w14:paraId="766A7FD8" w14:textId="77777777" w:rsidR="00707B3F" w:rsidRPr="003D716F" w:rsidRDefault="00707B3F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6EB768DE" w14:textId="77777777" w:rsidR="00707B3F" w:rsidRPr="003D716F" w:rsidRDefault="00707B3F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D3EFFF7" w14:textId="77777777" w:rsidR="00707B3F" w:rsidRPr="003D716F" w:rsidRDefault="00707B3F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44EE6F30" w14:textId="77777777" w:rsidR="00707B3F" w:rsidRPr="003D716F" w:rsidRDefault="00707B3F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0A2C50B8" w14:textId="77777777" w:rsidR="00707B3F" w:rsidRPr="003D716F" w:rsidRDefault="00707B3F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612152DF" w14:textId="77777777" w:rsidR="00707B3F" w:rsidRPr="003D716F" w:rsidRDefault="00707B3F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56751F69" w14:textId="77777777" w:rsidR="00707B3F" w:rsidRPr="003D716F" w:rsidRDefault="00707B3F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6642D649" w14:textId="77777777" w:rsidR="00707B3F" w:rsidRPr="003D716F" w:rsidRDefault="00707B3F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2D2391E0" w14:textId="77777777" w:rsidR="00707B3F" w:rsidRPr="003D716F" w:rsidRDefault="00707B3F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48A012AB" w14:textId="77777777" w:rsidR="00707B3F" w:rsidRPr="003D716F" w:rsidRDefault="00707B3F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14:paraId="3FF91139" w14:textId="77777777" w:rsidR="00707B3F" w:rsidRPr="003D716F" w:rsidRDefault="00707B3F" w:rsidP="002663D9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697E7DAB" w14:textId="77777777" w:rsidR="00707B3F" w:rsidRDefault="00707B3F" w:rsidP="00707B3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Контактный телефон</w:t>
      </w:r>
    </w:p>
    <w:p w14:paraId="34A7F34C" w14:textId="77777777" w:rsidR="00707B3F" w:rsidRPr="0085563E" w:rsidRDefault="00707B3F" w:rsidP="00707B3F">
      <w:pPr>
        <w:spacing w:line="276" w:lineRule="auto"/>
        <w:rPr>
          <w:sz w:val="26"/>
          <w:szCs w:val="26"/>
        </w:rPr>
      </w:pPr>
    </w:p>
    <w:p w14:paraId="2A2D6CD9" w14:textId="77777777" w:rsidR="00707B3F" w:rsidRDefault="00707B3F" w:rsidP="00707B3F">
      <w:pPr>
        <w:spacing w:line="276" w:lineRule="auto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</w:tblGrid>
      <w:tr w:rsidR="00707B3F" w:rsidRPr="002074B9" w14:paraId="177C7931" w14:textId="77777777" w:rsidTr="008C6914">
        <w:trPr>
          <w:trHeight w:hRule="exact" w:val="432"/>
        </w:trPr>
        <w:tc>
          <w:tcPr>
            <w:tcW w:w="481" w:type="dxa"/>
          </w:tcPr>
          <w:p w14:paraId="2BB58A30" w14:textId="77777777" w:rsidR="00707B3F" w:rsidRPr="002074B9" w:rsidRDefault="00707B3F" w:rsidP="008C69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1" w:type="dxa"/>
          </w:tcPr>
          <w:p w14:paraId="6E83269B" w14:textId="77777777" w:rsidR="00707B3F" w:rsidRPr="002074B9" w:rsidRDefault="00707B3F" w:rsidP="008C69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1" w:type="dxa"/>
          </w:tcPr>
          <w:p w14:paraId="386CF9FA" w14:textId="77777777" w:rsidR="00707B3F" w:rsidRPr="002074B9" w:rsidRDefault="00707B3F" w:rsidP="008C69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1" w:type="dxa"/>
          </w:tcPr>
          <w:p w14:paraId="47BEB46D" w14:textId="77777777" w:rsidR="00707B3F" w:rsidRPr="002074B9" w:rsidRDefault="00707B3F" w:rsidP="008C69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1" w:type="dxa"/>
          </w:tcPr>
          <w:p w14:paraId="7A1C93CF" w14:textId="77777777" w:rsidR="00707B3F" w:rsidRPr="002074B9" w:rsidRDefault="00707B3F" w:rsidP="008C69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1" w:type="dxa"/>
          </w:tcPr>
          <w:p w14:paraId="355F60B7" w14:textId="77777777" w:rsidR="00707B3F" w:rsidRPr="002074B9" w:rsidRDefault="00707B3F" w:rsidP="008C69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1" w:type="dxa"/>
          </w:tcPr>
          <w:p w14:paraId="270E1157" w14:textId="77777777" w:rsidR="00707B3F" w:rsidRPr="002074B9" w:rsidRDefault="00707B3F" w:rsidP="008C69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1" w:type="dxa"/>
          </w:tcPr>
          <w:p w14:paraId="61BC0DAC" w14:textId="77777777" w:rsidR="00707B3F" w:rsidRPr="002074B9" w:rsidRDefault="00707B3F" w:rsidP="008C69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1" w:type="dxa"/>
          </w:tcPr>
          <w:p w14:paraId="06655BE0" w14:textId="77777777" w:rsidR="00707B3F" w:rsidRPr="002074B9" w:rsidRDefault="00707B3F" w:rsidP="008C69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1" w:type="dxa"/>
          </w:tcPr>
          <w:p w14:paraId="7982526D" w14:textId="77777777" w:rsidR="00707B3F" w:rsidRPr="002074B9" w:rsidRDefault="00707B3F" w:rsidP="008C69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481" w:type="dxa"/>
          </w:tcPr>
          <w:p w14:paraId="17A10654" w14:textId="77777777" w:rsidR="00707B3F" w:rsidRPr="002074B9" w:rsidRDefault="00707B3F" w:rsidP="008C6914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14:paraId="1D421AE1" w14:textId="3D4914C7" w:rsidR="00707B3F" w:rsidRDefault="00707B3F" w:rsidP="00707B3F">
      <w:pPr>
        <w:spacing w:line="276" w:lineRule="auto"/>
        <w:rPr>
          <w:sz w:val="26"/>
          <w:szCs w:val="26"/>
        </w:rPr>
      </w:pPr>
      <w:r w:rsidRPr="002074B9">
        <w:rPr>
          <w:sz w:val="26"/>
          <w:szCs w:val="26"/>
          <w:lang w:eastAsia="en-US"/>
        </w:rPr>
        <w:t>Регистрационный</w:t>
      </w:r>
      <w:r>
        <w:rPr>
          <w:sz w:val="26"/>
          <w:szCs w:val="26"/>
          <w:lang w:eastAsia="en-US"/>
        </w:rPr>
        <w:t xml:space="preserve"> </w:t>
      </w:r>
      <w:r w:rsidR="008C6914">
        <w:rPr>
          <w:sz w:val="26"/>
          <w:szCs w:val="26"/>
          <w:lang w:eastAsia="en-US"/>
        </w:rPr>
        <w:t>номер</w:t>
      </w:r>
    </w:p>
    <w:p w14:paraId="60C56220" w14:textId="77777777" w:rsidR="00245D31" w:rsidRDefault="00245D31"/>
    <w:sectPr w:rsidR="0024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571"/>
    <w:rsid w:val="00101A55"/>
    <w:rsid w:val="00245D31"/>
    <w:rsid w:val="004F7138"/>
    <w:rsid w:val="00526571"/>
    <w:rsid w:val="00707B3F"/>
    <w:rsid w:val="008333B2"/>
    <w:rsid w:val="008C6914"/>
    <w:rsid w:val="00A27B6D"/>
    <w:rsid w:val="00EC5BEA"/>
    <w:rsid w:val="00F8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81A57"/>
  <w15:chartTrackingRefBased/>
  <w15:docId w15:val="{A35991D5-14F2-4C39-B1FB-D4490C19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07B3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07B3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a3">
    <w:name w:val="Приложение"/>
    <w:basedOn w:val="a"/>
    <w:link w:val="a4"/>
    <w:uiPriority w:val="99"/>
    <w:rsid w:val="00707B3F"/>
    <w:pPr>
      <w:jc w:val="right"/>
    </w:pPr>
  </w:style>
  <w:style w:type="character" w:customStyle="1" w:styleId="a4">
    <w:name w:val="Приложение Знак"/>
    <w:link w:val="a3"/>
    <w:uiPriority w:val="99"/>
    <w:locked/>
    <w:rsid w:val="00707B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8333B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2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GAU IO COPMKiMKO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Чернигова Лариса Петровна</dc:creator>
  <cp:keywords/>
  <dc:description/>
  <cp:lastModifiedBy>1</cp:lastModifiedBy>
  <cp:revision>13</cp:revision>
  <cp:lastPrinted>2020-10-14T01:58:00Z</cp:lastPrinted>
  <dcterms:created xsi:type="dcterms:W3CDTF">2020-10-13T06:21:00Z</dcterms:created>
  <dcterms:modified xsi:type="dcterms:W3CDTF">2022-10-03T02:33:00Z</dcterms:modified>
</cp:coreProperties>
</file>